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59"/>
        <w:gridCol w:w="2664"/>
        <w:gridCol w:w="1887"/>
        <w:gridCol w:w="155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郑俊萍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2627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胡光奕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牛汉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5017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2022-09-07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巩绪语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0210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2023-07-26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黄硕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0931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孙映荷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寿思珂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李舒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韩俭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178X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陈鑫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2938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2022-06-27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徐子禾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7362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2022-07-29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张梦吉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张淑颖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3063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蒋馨莹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9066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2021-08-27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任一凯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3513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2021-09-15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何帅辰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徐英頔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2931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王玺博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0218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朱佳琦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0449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苟玥玥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9329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2021-12-01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曹入水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肖倩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3527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王岩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0440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2023-04-29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周时超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胡嘉蕊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1843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黄和芳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1944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2022-08-26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朱治先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2238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2022-12-20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田源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孟祥袖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2946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郭皓涵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7497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2023-01-13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严菲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2425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2021-11-06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赵俊浩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4035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2021-12-01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伊璐璐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2126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王怡然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0346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2022-08-26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施雨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2022-02-16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崔志琳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0928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2021-11-25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陶笑莹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沈陆晓冬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4016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蒋铠仪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5442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吴琛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5711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张莹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常昕语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胡肇维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1016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汪业淼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582X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王美婷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李卓群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9036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郝晨羽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7326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程舒悦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1724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王美懿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0224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2021-11-29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付诗涵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2021-10-04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洪峰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4312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2023-03-30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吴奇耘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042X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邹凯欣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2820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傅则正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2022-08-31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董隽宏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0345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沈先庆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2422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黄欣怡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5229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何欣霖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4123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2023-07-27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周佳琪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4820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2022-12-07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牛紫薇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0728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邱朵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魏颐瑄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钱雨果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0310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2022-06-22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任晓慧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2023-07-11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王姝然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陈明辉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0054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2022-04-19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宋佳璐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0042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张媛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2023-07-31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李钰娇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1329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魏一丹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2021-12-31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李星全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091X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刘冉冉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9741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2022-11-24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闻天歌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李诗琪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2022-12-09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李曌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0436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2022-03-24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刘迪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5416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韩雨桐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7027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陆韵伊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夏新雨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6123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2022-05-18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谢琪如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3005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2022-01-11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杨静婷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1223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张启尧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0011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2023-01-06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陶启阳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0414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2023-01-18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张浩然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6914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2023-02-23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李想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2022-11-30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周倚如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3627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2021-10-25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color w:val="000000" w:themeColor="text1"/>
          <w:kern w:val="0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WVhMGQwNDIzMWE5OTkwYzA4NGFhNGYwMjIyN2UifQ=="/>
  </w:docVars>
  <w:rsids>
    <w:rsidRoot w:val="00000000"/>
    <w:rsid w:val="17DFF55F"/>
    <w:rsid w:val="BBB700F5"/>
    <w:rsid w:val="FC7B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2023-06-16T14:23:00Z</dcterms:created>
  <dc:creator>DF</dc:creator>
  <cp:lastModifiedBy>uos</cp:lastModifiedBy>
  <dcterms:modified xsi:type="dcterms:W3CDTF">2023-09-20T10:35:46Z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D8254EF57BB440A7B3DEC560E47F5242_13</vt:lpwstr>
  </property>
  <property fmtid="{D5CDD505-2E9C-101B-9397-08002B2CF9AE}" pid="3" name="KSOProductBuildVer">
    <vt:lpwstr>2052-11.8.2.10251</vt:lpwstr>
  </property>
</Properties>
</file>